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EDC5A" w14:textId="77777777" w:rsidR="00692D7F" w:rsidRPr="00B439BB" w:rsidRDefault="00692D7F" w:rsidP="00692D7F">
      <w:pPr>
        <w:jc w:val="center"/>
        <w:rPr>
          <w:b/>
          <w:sz w:val="26"/>
          <w:szCs w:val="26"/>
        </w:rPr>
      </w:pPr>
      <w:r>
        <w:rPr>
          <w:b/>
          <w:sz w:val="26"/>
          <w:szCs w:val="26"/>
        </w:rPr>
        <w:t xml:space="preserve">THE CONSTITUTION </w:t>
      </w:r>
      <w:r w:rsidRPr="00B439BB">
        <w:rPr>
          <w:b/>
          <w:sz w:val="26"/>
          <w:szCs w:val="26"/>
        </w:rPr>
        <w:t xml:space="preserve">OF </w:t>
      </w:r>
      <w:r>
        <w:rPr>
          <w:b/>
          <w:sz w:val="26"/>
          <w:szCs w:val="26"/>
        </w:rPr>
        <w:t>BALL IS LIFE</w:t>
      </w:r>
    </w:p>
    <w:p w14:paraId="33D81069" w14:textId="77777777" w:rsidR="00692D7F" w:rsidRPr="00753750" w:rsidRDefault="00692D7F" w:rsidP="00692D7F">
      <w:pPr>
        <w:jc w:val="center"/>
        <w:rPr>
          <w:b/>
          <w:sz w:val="26"/>
          <w:szCs w:val="26"/>
        </w:rPr>
      </w:pPr>
      <w:r w:rsidRPr="00B439BB">
        <w:rPr>
          <w:b/>
          <w:sz w:val="26"/>
          <w:szCs w:val="26"/>
        </w:rPr>
        <w:t>IOWA STATE UNIVERSITY</w:t>
      </w:r>
    </w:p>
    <w:p w14:paraId="02FA49F7" w14:textId="77777777" w:rsidR="00692D7F" w:rsidRDefault="00692D7F" w:rsidP="00692D7F">
      <w:pPr>
        <w:pStyle w:val="Heading1"/>
        <w:jc w:val="center"/>
      </w:pPr>
    </w:p>
    <w:p w14:paraId="56F43696" w14:textId="77777777" w:rsidR="00692D7F" w:rsidRPr="00B07458" w:rsidRDefault="00692D7F" w:rsidP="00692D7F">
      <w:pPr>
        <w:pStyle w:val="Heading1"/>
      </w:pPr>
      <w:r w:rsidRPr="00B07458">
        <w:t>Article I Name</w:t>
      </w:r>
    </w:p>
    <w:p w14:paraId="71DEF8A0" w14:textId="77777777" w:rsidR="00692D7F" w:rsidRPr="00B07458" w:rsidRDefault="00692D7F" w:rsidP="00692D7F">
      <w:r w:rsidRPr="00B07458">
        <w:t>The name of this organization shall be</w:t>
      </w:r>
      <w:r>
        <w:t xml:space="preserve"> Ball is Life.</w:t>
      </w:r>
    </w:p>
    <w:p w14:paraId="11F504B2" w14:textId="77777777" w:rsidR="00692D7F" w:rsidRPr="00B07458" w:rsidRDefault="00692D7F" w:rsidP="00692D7F"/>
    <w:p w14:paraId="7FC1C9CC" w14:textId="77777777" w:rsidR="00692D7F" w:rsidRPr="00B07458" w:rsidRDefault="00692D7F" w:rsidP="00692D7F">
      <w:pPr>
        <w:pStyle w:val="Heading1"/>
      </w:pPr>
      <w:r w:rsidRPr="00B07458">
        <w:t xml:space="preserve">Article II Purpose </w:t>
      </w:r>
    </w:p>
    <w:p w14:paraId="48678C99" w14:textId="77777777" w:rsidR="00692D7F" w:rsidRPr="00B07458" w:rsidRDefault="00692D7F" w:rsidP="00692D7F">
      <w:pPr>
        <w:pStyle w:val="Heading2"/>
      </w:pPr>
      <w:r w:rsidRPr="00B07458">
        <w:t>Section I Mission Statement</w:t>
      </w:r>
    </w:p>
    <w:p w14:paraId="47899C3A" w14:textId="77777777" w:rsidR="00692D7F" w:rsidRDefault="00692D7F" w:rsidP="00692D7F">
      <w:pPr>
        <w:rPr>
          <w:i/>
          <w:iCs/>
        </w:rPr>
      </w:pPr>
      <w:r>
        <w:t>The purpose of Ball is Life is to facilitate under-privileged kids in the Ames community in playing youth sports. We collect new and gently used athletic gear as well as funds for registering. We also renovate athletic facilities and volunteer at youth sporting events.</w:t>
      </w:r>
      <w:r>
        <w:rPr>
          <w:i/>
          <w:iCs/>
        </w:rPr>
        <w:br/>
      </w:r>
    </w:p>
    <w:p w14:paraId="053B4453" w14:textId="77777777" w:rsidR="00692D7F" w:rsidRDefault="00692D7F" w:rsidP="00692D7F">
      <w:pPr>
        <w:rPr>
          <w:iCs/>
          <w:u w:val="single"/>
        </w:rPr>
      </w:pPr>
      <w:r>
        <w:rPr>
          <w:iCs/>
          <w:u w:val="single"/>
        </w:rPr>
        <w:t>Section II Goals</w:t>
      </w:r>
    </w:p>
    <w:p w14:paraId="4DB8E32B" w14:textId="77777777" w:rsidR="00692D7F" w:rsidRDefault="00692D7F" w:rsidP="00692D7F">
      <w:pPr>
        <w:numPr>
          <w:ilvl w:val="0"/>
          <w:numId w:val="10"/>
        </w:numPr>
      </w:pPr>
      <w:r>
        <w:t>To collect new and gently used athletic equipment for Ames youth</w:t>
      </w:r>
    </w:p>
    <w:p w14:paraId="48EFB93E" w14:textId="77777777" w:rsidR="00692D7F" w:rsidRDefault="00692D7F" w:rsidP="00692D7F">
      <w:pPr>
        <w:numPr>
          <w:ilvl w:val="0"/>
          <w:numId w:val="10"/>
        </w:numPr>
      </w:pPr>
      <w:r>
        <w:t xml:space="preserve">To maintain steady funding for youth and youth sports associations in Ames </w:t>
      </w:r>
    </w:p>
    <w:p w14:paraId="2FA26A73" w14:textId="77777777" w:rsidR="00692D7F" w:rsidRDefault="00692D7F" w:rsidP="00692D7F">
      <w:pPr>
        <w:numPr>
          <w:ilvl w:val="0"/>
          <w:numId w:val="10"/>
        </w:numPr>
      </w:pPr>
      <w:r>
        <w:t>To provide maintenance of athletic facilities around the Ames community</w:t>
      </w:r>
    </w:p>
    <w:p w14:paraId="04DA78FA" w14:textId="77777777" w:rsidR="00692D7F" w:rsidRDefault="00692D7F" w:rsidP="00692D7F">
      <w:pPr>
        <w:numPr>
          <w:ilvl w:val="0"/>
          <w:numId w:val="10"/>
        </w:numPr>
      </w:pPr>
      <w:r>
        <w:t>To volunteer at youth athletic events as workers, officials, and maintenance</w:t>
      </w:r>
    </w:p>
    <w:p w14:paraId="4C5FAEF7" w14:textId="77777777" w:rsidR="00692D7F" w:rsidRPr="00B07458" w:rsidRDefault="00692D7F" w:rsidP="00692D7F">
      <w:pPr>
        <w:ind w:left="720"/>
      </w:pPr>
    </w:p>
    <w:p w14:paraId="0DC810A7" w14:textId="77777777" w:rsidR="00692D7F" w:rsidRPr="00B07458" w:rsidRDefault="00692D7F" w:rsidP="00692D7F">
      <w:pPr>
        <w:pStyle w:val="Heading1"/>
      </w:pPr>
      <w:r w:rsidRPr="00B07458">
        <w:t>Article III Statement of Compliance</w:t>
      </w:r>
    </w:p>
    <w:p w14:paraId="4F337EC1" w14:textId="77777777" w:rsidR="00692D7F" w:rsidRDefault="00692D7F" w:rsidP="00692D7F">
      <w:pPr>
        <w:rPr>
          <w:u w:val="single"/>
        </w:rPr>
      </w:pPr>
      <w:r>
        <w:rPr>
          <w:u w:val="single"/>
        </w:rPr>
        <w:t>Section I</w:t>
      </w:r>
    </w:p>
    <w:p w14:paraId="059292C6" w14:textId="77777777" w:rsidR="00692D7F" w:rsidRDefault="00692D7F" w:rsidP="00692D7F">
      <w:r>
        <w:t>Ball is Life abides by and supports established Iowa State University policies, State and Federal Laws, and follows local ordinances and regulations.</w:t>
      </w:r>
    </w:p>
    <w:p w14:paraId="6315758B" w14:textId="77777777" w:rsidR="00692D7F" w:rsidRPr="000877EF" w:rsidRDefault="00692D7F" w:rsidP="00692D7F">
      <w:pPr>
        <w:rPr>
          <w:u w:val="single"/>
        </w:rPr>
      </w:pPr>
      <w:r w:rsidRPr="000877EF">
        <w:rPr>
          <w:u w:val="single"/>
        </w:rPr>
        <w:t>Section II</w:t>
      </w:r>
    </w:p>
    <w:p w14:paraId="494B3781" w14:textId="77777777" w:rsidR="00692D7F" w:rsidRDefault="00692D7F" w:rsidP="00692D7F">
      <w:r>
        <w:t>Ball is Life agrees to annually complete President’s Training, Treasurer’s Training and Adviser Training (if required)</w:t>
      </w:r>
    </w:p>
    <w:p w14:paraId="659D19D1" w14:textId="77777777" w:rsidR="00692D7F" w:rsidRPr="00B07458" w:rsidRDefault="00692D7F" w:rsidP="00692D7F">
      <w:r w:rsidRPr="00B07458">
        <w:br/>
      </w:r>
    </w:p>
    <w:p w14:paraId="56F44B7A" w14:textId="77777777" w:rsidR="00692D7F" w:rsidRPr="00B07458" w:rsidRDefault="00692D7F" w:rsidP="00692D7F">
      <w:pPr>
        <w:pStyle w:val="Heading1"/>
        <w:rPr>
          <w:b w:val="0"/>
        </w:rPr>
      </w:pPr>
      <w:r w:rsidRPr="00B07458">
        <w:t xml:space="preserve">Article IV Non-Discrimination Statement </w:t>
      </w:r>
      <w:r w:rsidRPr="00B07458">
        <w:br/>
      </w:r>
      <w:r>
        <w:rPr>
          <w:b w:val="0"/>
        </w:rPr>
        <w:t>Iowa State University and Ball is Life</w:t>
      </w:r>
      <w:r w:rsidRPr="00B07458">
        <w:rPr>
          <w:b w:val="0"/>
        </w:rPr>
        <w:t xml:space="preserve"> do not discriminate on the basis of genetic information, pregnancy, physical or mental disability, race, ethnicity, sex, color, religion, national origin, age, marital status, sexual orientation, gender identity, or status as a U.S Veteran.</w:t>
      </w:r>
      <w:r w:rsidRPr="00B07458">
        <w:rPr>
          <w:b w:val="0"/>
        </w:rPr>
        <w:br/>
      </w:r>
    </w:p>
    <w:p w14:paraId="75007E61" w14:textId="77777777" w:rsidR="00692D7F" w:rsidRPr="00B07458" w:rsidRDefault="00692D7F" w:rsidP="00692D7F">
      <w:pPr>
        <w:rPr>
          <w:b/>
        </w:rPr>
      </w:pPr>
      <w:r w:rsidRPr="00B07458">
        <w:rPr>
          <w:b/>
        </w:rPr>
        <w:t>Article V Membership</w:t>
      </w:r>
    </w:p>
    <w:p w14:paraId="2EFD4121" w14:textId="77777777" w:rsidR="00692D7F" w:rsidRPr="00B07458" w:rsidRDefault="00692D7F" w:rsidP="00692D7F">
      <w:pPr>
        <w:rPr>
          <w:u w:val="single"/>
        </w:rPr>
      </w:pPr>
      <w:r w:rsidRPr="00B07458">
        <w:rPr>
          <w:u w:val="single"/>
        </w:rPr>
        <w:t>Section I Qualification</w:t>
      </w:r>
    </w:p>
    <w:p w14:paraId="44B86C6D" w14:textId="77777777" w:rsidR="00692D7F" w:rsidRPr="00B07458" w:rsidRDefault="00692D7F" w:rsidP="00692D7F">
      <w:r w:rsidRPr="00B07458">
        <w:t>Membership shall be open to all registered students in good standing at Iowa State University.</w:t>
      </w:r>
    </w:p>
    <w:p w14:paraId="7224587A" w14:textId="77777777" w:rsidR="00692D7F" w:rsidRPr="00B07458" w:rsidRDefault="00692D7F" w:rsidP="00692D7F"/>
    <w:p w14:paraId="77633A13" w14:textId="77777777" w:rsidR="00692D7F" w:rsidRPr="00753750" w:rsidRDefault="00692D7F" w:rsidP="00692D7F">
      <w:pPr>
        <w:rPr>
          <w:u w:val="single"/>
        </w:rPr>
      </w:pPr>
      <w:r w:rsidRPr="00753750">
        <w:rPr>
          <w:u w:val="single"/>
        </w:rPr>
        <w:t>Section II Duties</w:t>
      </w:r>
    </w:p>
    <w:p w14:paraId="34B7F18D" w14:textId="73F7D5A6" w:rsidR="00692D7F" w:rsidRPr="00753750" w:rsidRDefault="00692D7F" w:rsidP="00692D7F">
      <w:pPr>
        <w:numPr>
          <w:ilvl w:val="0"/>
          <w:numId w:val="2"/>
        </w:numPr>
      </w:pPr>
      <w:r>
        <w:t>Ball is Life</w:t>
      </w:r>
      <w:r w:rsidRPr="00753750">
        <w:t xml:space="preserve"> members </w:t>
      </w:r>
      <w:r>
        <w:t xml:space="preserve">will </w:t>
      </w:r>
      <w:r w:rsidR="00170BF5">
        <w:t>do there best to serve the needs of the organization</w:t>
      </w:r>
      <w:bookmarkStart w:id="0" w:name="_GoBack"/>
      <w:bookmarkEnd w:id="0"/>
    </w:p>
    <w:p w14:paraId="0FBA7170" w14:textId="77777777" w:rsidR="00692D7F" w:rsidRPr="00B07458" w:rsidRDefault="00692D7F" w:rsidP="00692D7F">
      <w:pPr>
        <w:numPr>
          <w:ilvl w:val="0"/>
          <w:numId w:val="2"/>
        </w:numPr>
      </w:pPr>
      <w:r>
        <w:t>Ball is Life members will attend meetings, volunteer opportunities, and participate in organization events and discussions.</w:t>
      </w:r>
      <w:r w:rsidRPr="00B07458">
        <w:t xml:space="preserve"> </w:t>
      </w:r>
      <w:r w:rsidRPr="00B07458">
        <w:br/>
      </w:r>
    </w:p>
    <w:p w14:paraId="7E9E868A" w14:textId="77777777" w:rsidR="00692D7F" w:rsidRPr="00B07458" w:rsidRDefault="00692D7F" w:rsidP="00692D7F">
      <w:pPr>
        <w:rPr>
          <w:u w:val="single"/>
        </w:rPr>
      </w:pPr>
      <w:r w:rsidRPr="00B07458">
        <w:rPr>
          <w:u w:val="single"/>
        </w:rPr>
        <w:t>Section III Removal of Members</w:t>
      </w:r>
    </w:p>
    <w:p w14:paraId="229C4675" w14:textId="77777777" w:rsidR="00692D7F" w:rsidRDefault="00692D7F" w:rsidP="00692D7F">
      <w:r>
        <w:t>A member who commits an act of general misconduct shall including but not limited to</w:t>
      </w:r>
    </w:p>
    <w:p w14:paraId="6047C6C0" w14:textId="7079AA41" w:rsidR="00692D7F" w:rsidRDefault="00FD71F0" w:rsidP="00692D7F">
      <w:pPr>
        <w:numPr>
          <w:ilvl w:val="0"/>
          <w:numId w:val="11"/>
        </w:numPr>
      </w:pPr>
      <w:r>
        <w:t>N</w:t>
      </w:r>
      <w:r w:rsidR="00692D7F">
        <w:t>ot attending 50% of meetings</w:t>
      </w:r>
    </w:p>
    <w:p w14:paraId="3CA0A232" w14:textId="4A152BA4" w:rsidR="00692D7F" w:rsidRDefault="00FD71F0" w:rsidP="00692D7F">
      <w:pPr>
        <w:numPr>
          <w:ilvl w:val="0"/>
          <w:numId w:val="11"/>
        </w:numPr>
      </w:pPr>
      <w:r>
        <w:lastRenderedPageBreak/>
        <w:t>N</w:t>
      </w:r>
      <w:r w:rsidR="00692D7F">
        <w:t>ot participating in volunteer events</w:t>
      </w:r>
    </w:p>
    <w:p w14:paraId="797B27F6" w14:textId="6746CAC6" w:rsidR="00692D7F" w:rsidRDefault="00FD71F0" w:rsidP="00692D7F">
      <w:pPr>
        <w:numPr>
          <w:ilvl w:val="0"/>
          <w:numId w:val="11"/>
        </w:numPr>
      </w:pPr>
      <w:r>
        <w:t>A</w:t>
      </w:r>
      <w:r w:rsidR="00692D7F">
        <w:t>cting in a way that does not align with Ball is Life’s purpose</w:t>
      </w:r>
    </w:p>
    <w:p w14:paraId="04B8F35E" w14:textId="5A4A9424" w:rsidR="00692D7F" w:rsidRPr="00B07458" w:rsidRDefault="00FD71F0" w:rsidP="00DC22BB">
      <w:pPr>
        <w:ind w:firstLine="720"/>
      </w:pPr>
      <w:r>
        <w:t>may</w:t>
      </w:r>
      <w:r w:rsidR="00692D7F">
        <w:t xml:space="preserve"> be expelled from the organization by a majority executive board vote.</w:t>
      </w:r>
    </w:p>
    <w:p w14:paraId="465D1F4F" w14:textId="77777777" w:rsidR="00692D7F" w:rsidRPr="00B07458" w:rsidRDefault="00692D7F" w:rsidP="00692D7F">
      <w:pPr>
        <w:pStyle w:val="Heading1"/>
      </w:pPr>
      <w:r w:rsidRPr="00B07458">
        <w:t>Article VI Risk Management</w:t>
      </w:r>
    </w:p>
    <w:p w14:paraId="7D870272" w14:textId="77777777" w:rsidR="00692D7F" w:rsidRPr="00B07458" w:rsidRDefault="00692D7F" w:rsidP="00692D7F">
      <w:pPr>
        <w:rPr>
          <w:u w:val="single"/>
        </w:rPr>
      </w:pPr>
      <w:r w:rsidRPr="00B07458">
        <w:rPr>
          <w:u w:val="single"/>
        </w:rPr>
        <w:t>Section I Identification of Risk Management Officer</w:t>
      </w:r>
    </w:p>
    <w:p w14:paraId="3F75CD12" w14:textId="77777777" w:rsidR="00692D7F" w:rsidRDefault="00692D7F" w:rsidP="00692D7F">
      <w:r>
        <w:t>Title: Risk Management Officer</w:t>
      </w:r>
      <w:r w:rsidRPr="00B07458">
        <w:br/>
      </w:r>
    </w:p>
    <w:p w14:paraId="2548F68B" w14:textId="77777777" w:rsidR="00692D7F" w:rsidRPr="00B07458" w:rsidRDefault="00692D7F" w:rsidP="00692D7F"/>
    <w:p w14:paraId="7B270583" w14:textId="77777777" w:rsidR="00692D7F" w:rsidRPr="00B07458" w:rsidRDefault="00692D7F" w:rsidP="00692D7F">
      <w:pPr>
        <w:rPr>
          <w:u w:val="single"/>
        </w:rPr>
      </w:pPr>
      <w:r w:rsidRPr="00B07458">
        <w:rPr>
          <w:u w:val="single"/>
        </w:rPr>
        <w:t>Section II Risk Management Officer Duties</w:t>
      </w:r>
    </w:p>
    <w:p w14:paraId="230B7CAF" w14:textId="77777777" w:rsidR="00692D7F" w:rsidRPr="00B07458" w:rsidRDefault="00692D7F" w:rsidP="00692D7F">
      <w:r w:rsidRPr="00B07458">
        <w:t>The role of the risk management officer is to:</w:t>
      </w:r>
      <w:r w:rsidRPr="00B07458">
        <w:br/>
      </w:r>
    </w:p>
    <w:p w14:paraId="67470E2A" w14:textId="60CF7D31" w:rsidR="00DC22BB" w:rsidRDefault="00692D7F" w:rsidP="00DC22BB">
      <w:pPr>
        <w:numPr>
          <w:ilvl w:val="0"/>
          <w:numId w:val="1"/>
        </w:numPr>
      </w:pPr>
      <w:r w:rsidRPr="00B07458">
        <w:t>Help minimize potential risks for club activities</w:t>
      </w:r>
      <w:r w:rsidR="00DC22BB">
        <w:t xml:space="preserve"> by having all equipment users sign a waiver</w:t>
      </w:r>
    </w:p>
    <w:p w14:paraId="1302AB5A" w14:textId="68745A68" w:rsidR="00DC22BB" w:rsidRDefault="00DC22BB" w:rsidP="00DC22BB">
      <w:pPr>
        <w:numPr>
          <w:ilvl w:val="0"/>
          <w:numId w:val="1"/>
        </w:numPr>
      </w:pPr>
      <w:r>
        <w:t>Maintain documentation for all equipment handed over and make sure it all meets general safety standards for the specific organization</w:t>
      </w:r>
    </w:p>
    <w:p w14:paraId="52BD4942" w14:textId="5D1CBCE1" w:rsidR="00DC22BB" w:rsidRPr="00B07458" w:rsidRDefault="00DC22BB" w:rsidP="00DC22BB">
      <w:pPr>
        <w:numPr>
          <w:ilvl w:val="0"/>
          <w:numId w:val="1"/>
        </w:numPr>
      </w:pPr>
      <w:r>
        <w:t>Handle any situation that would arise, as well as inform any organization that Ball is Life is not responsible for personal situation problems with a Ball is Life member volunteering around children.</w:t>
      </w:r>
    </w:p>
    <w:p w14:paraId="465806B3" w14:textId="77777777" w:rsidR="00692D7F" w:rsidRPr="00B07458" w:rsidRDefault="00692D7F" w:rsidP="00692D7F">
      <w:pPr>
        <w:numPr>
          <w:ilvl w:val="0"/>
          <w:numId w:val="1"/>
        </w:numPr>
      </w:pPr>
      <w:r w:rsidRPr="00B07458">
        <w:t>Recommend risk managemen</w:t>
      </w:r>
      <w:r>
        <w:t>t policies or procedures to Ball is Life</w:t>
      </w:r>
    </w:p>
    <w:p w14:paraId="3A05D639" w14:textId="77777777" w:rsidR="00692D7F" w:rsidRPr="00B07458" w:rsidRDefault="00692D7F" w:rsidP="00692D7F">
      <w:pPr>
        <w:numPr>
          <w:ilvl w:val="0"/>
          <w:numId w:val="1"/>
        </w:numPr>
      </w:pPr>
      <w:r w:rsidRPr="00B07458">
        <w:t>To submit documentation to ISU’s Risk Management Office</w:t>
      </w:r>
    </w:p>
    <w:p w14:paraId="162FCD7E" w14:textId="06041FDD" w:rsidR="00DC22BB" w:rsidRPr="00B07458" w:rsidRDefault="00692D7F" w:rsidP="00DC22BB">
      <w:pPr>
        <w:numPr>
          <w:ilvl w:val="0"/>
          <w:numId w:val="1"/>
        </w:numPr>
      </w:pPr>
      <w:r w:rsidRPr="00B07458">
        <w:t>To ensure that Iowa State University policies are followed at all of the organization’s events</w:t>
      </w:r>
    </w:p>
    <w:p w14:paraId="2397A5F6" w14:textId="77777777" w:rsidR="00692D7F" w:rsidRPr="00B07458" w:rsidRDefault="00692D7F" w:rsidP="00692D7F">
      <w:pPr>
        <w:numPr>
          <w:ilvl w:val="0"/>
          <w:numId w:val="1"/>
        </w:numPr>
      </w:pPr>
      <w:r w:rsidRPr="00B07458">
        <w:t>To ensure that proper waivers and background checks are on file with Risk Management for events (if applicable)</w:t>
      </w:r>
      <w:r w:rsidRPr="00B07458">
        <w:br/>
      </w:r>
    </w:p>
    <w:p w14:paraId="0BC6855E" w14:textId="77777777" w:rsidR="00692D7F" w:rsidRPr="00B07458" w:rsidRDefault="00692D7F" w:rsidP="00692D7F">
      <w:pPr>
        <w:pStyle w:val="Heading1"/>
      </w:pPr>
      <w:r w:rsidRPr="00B07458">
        <w:t>Article VII Officers</w:t>
      </w:r>
    </w:p>
    <w:p w14:paraId="59F72710" w14:textId="77777777" w:rsidR="00692D7F" w:rsidRPr="00561C83" w:rsidRDefault="00692D7F" w:rsidP="00692D7F">
      <w:pPr>
        <w:rPr>
          <w:u w:val="single"/>
        </w:rPr>
      </w:pPr>
      <w:r w:rsidRPr="00B07458">
        <w:rPr>
          <w:u w:val="single"/>
        </w:rPr>
        <w:t>Section I Officer Duties</w:t>
      </w:r>
    </w:p>
    <w:p w14:paraId="79A26853" w14:textId="77777777" w:rsidR="00692D7F" w:rsidRPr="00B07458" w:rsidRDefault="00692D7F" w:rsidP="00692D7F">
      <w:pPr>
        <w:numPr>
          <w:ilvl w:val="0"/>
          <w:numId w:val="4"/>
        </w:numPr>
      </w:pPr>
      <w:r w:rsidRPr="00B07458">
        <w:t>The President shall:</w:t>
      </w:r>
    </w:p>
    <w:p w14:paraId="66893E59" w14:textId="77777777" w:rsidR="00692D7F" w:rsidRPr="00B07458" w:rsidRDefault="00692D7F" w:rsidP="00692D7F">
      <w:pPr>
        <w:numPr>
          <w:ilvl w:val="1"/>
          <w:numId w:val="4"/>
        </w:numPr>
      </w:pPr>
      <w:r w:rsidRPr="00B07458">
        <w:t>P</w:t>
      </w:r>
      <w:r>
        <w:t>reside over the meetings of Ball is Life meetings</w:t>
      </w:r>
      <w:r w:rsidRPr="00B07458">
        <w:t xml:space="preserve"> and the Executive Board</w:t>
      </w:r>
    </w:p>
    <w:p w14:paraId="3A29C276" w14:textId="77777777" w:rsidR="00692D7F" w:rsidRPr="00B07458" w:rsidRDefault="00692D7F" w:rsidP="00692D7F">
      <w:pPr>
        <w:numPr>
          <w:ilvl w:val="1"/>
          <w:numId w:val="4"/>
        </w:numPr>
      </w:pPr>
      <w:r w:rsidRPr="00B07458">
        <w:t xml:space="preserve">Be the official spokesperson for </w:t>
      </w:r>
      <w:r>
        <w:t xml:space="preserve">Ball is Life </w:t>
      </w:r>
    </w:p>
    <w:p w14:paraId="6F15F272" w14:textId="77777777" w:rsidR="00692D7F" w:rsidRPr="00B07458" w:rsidRDefault="00692D7F" w:rsidP="00692D7F">
      <w:pPr>
        <w:numPr>
          <w:ilvl w:val="1"/>
          <w:numId w:val="4"/>
        </w:numPr>
      </w:pPr>
      <w:r>
        <w:t>Represent Ball is Life</w:t>
      </w:r>
      <w:r w:rsidRPr="00B07458">
        <w:t xml:space="preserve"> to Iowa State University</w:t>
      </w:r>
      <w:r>
        <w:t xml:space="preserve"> and the Ames community</w:t>
      </w:r>
    </w:p>
    <w:p w14:paraId="3802E77E" w14:textId="77777777" w:rsidR="00692D7F" w:rsidRPr="00B07458" w:rsidRDefault="00692D7F" w:rsidP="00692D7F">
      <w:pPr>
        <w:numPr>
          <w:ilvl w:val="1"/>
          <w:numId w:val="4"/>
        </w:numPr>
      </w:pPr>
      <w:r w:rsidRPr="00B07458">
        <w:t xml:space="preserve">Carry out duties </w:t>
      </w:r>
      <w:r>
        <w:t>which Ball is Life</w:t>
      </w:r>
      <w:r w:rsidRPr="00B07458">
        <w:t xml:space="preserve"> shall direct </w:t>
      </w:r>
    </w:p>
    <w:p w14:paraId="62778BC9" w14:textId="77777777" w:rsidR="00692D7F" w:rsidRDefault="00692D7F" w:rsidP="00692D7F">
      <w:pPr>
        <w:numPr>
          <w:ilvl w:val="1"/>
          <w:numId w:val="4"/>
        </w:numPr>
      </w:pPr>
      <w:r w:rsidRPr="00B07458">
        <w:t xml:space="preserve">Call special meetings of </w:t>
      </w:r>
      <w:r>
        <w:t>Ball is Life</w:t>
      </w:r>
    </w:p>
    <w:p w14:paraId="1F3A9502" w14:textId="77777777" w:rsidR="00692D7F" w:rsidRPr="00B07458" w:rsidRDefault="00692D7F" w:rsidP="00692D7F">
      <w:pPr>
        <w:numPr>
          <w:ilvl w:val="1"/>
          <w:numId w:val="4"/>
        </w:numPr>
      </w:pPr>
      <w:r>
        <w:t>Maintain the purpose of Ball is Life</w:t>
      </w:r>
      <w:r w:rsidRPr="00B07458">
        <w:br/>
      </w:r>
    </w:p>
    <w:p w14:paraId="2573324A" w14:textId="77777777" w:rsidR="00692D7F" w:rsidRPr="00B07458" w:rsidRDefault="00692D7F" w:rsidP="00692D7F">
      <w:pPr>
        <w:numPr>
          <w:ilvl w:val="0"/>
          <w:numId w:val="4"/>
        </w:numPr>
      </w:pPr>
      <w:r w:rsidRPr="00B07458">
        <w:t>The Vice President shall:</w:t>
      </w:r>
    </w:p>
    <w:p w14:paraId="4F5CFC13" w14:textId="77777777" w:rsidR="00692D7F" w:rsidRDefault="00692D7F" w:rsidP="00692D7F">
      <w:pPr>
        <w:numPr>
          <w:ilvl w:val="1"/>
          <w:numId w:val="4"/>
        </w:numPr>
      </w:pPr>
      <w:r w:rsidRPr="00B07458">
        <w:t>Preside over meetings in the absence of the President</w:t>
      </w:r>
    </w:p>
    <w:p w14:paraId="323AF062" w14:textId="30FEF022" w:rsidR="00E63315" w:rsidRPr="00B07458" w:rsidRDefault="00E63315" w:rsidP="00692D7F">
      <w:pPr>
        <w:numPr>
          <w:ilvl w:val="1"/>
          <w:numId w:val="4"/>
        </w:numPr>
      </w:pPr>
      <w:r>
        <w:t>Be in charge of contacting local businesses for events and funds</w:t>
      </w:r>
    </w:p>
    <w:p w14:paraId="3D3F51C6" w14:textId="77777777" w:rsidR="00692D7F" w:rsidRDefault="00692D7F" w:rsidP="00692D7F">
      <w:pPr>
        <w:numPr>
          <w:ilvl w:val="1"/>
          <w:numId w:val="4"/>
        </w:numPr>
      </w:pPr>
      <w:r w:rsidRPr="00B07458">
        <w:t>Assist the President in carrying out his/her duties</w:t>
      </w:r>
    </w:p>
    <w:p w14:paraId="631655CA" w14:textId="6AE61C3E" w:rsidR="00CA32C8" w:rsidRDefault="00CA32C8" w:rsidP="00692D7F">
      <w:pPr>
        <w:numPr>
          <w:ilvl w:val="1"/>
          <w:numId w:val="4"/>
        </w:numPr>
      </w:pPr>
      <w:r>
        <w:t>Oversee event organization</w:t>
      </w:r>
    </w:p>
    <w:p w14:paraId="4441C18C" w14:textId="77777777" w:rsidR="00E63315" w:rsidRDefault="00E63315" w:rsidP="00E63315">
      <w:pPr>
        <w:numPr>
          <w:ilvl w:val="1"/>
          <w:numId w:val="4"/>
        </w:numPr>
      </w:pPr>
      <w:r>
        <w:t>Monitor member participation</w:t>
      </w:r>
    </w:p>
    <w:p w14:paraId="0D6E2649" w14:textId="29AAE975" w:rsidR="00692D7F" w:rsidRPr="00B07458" w:rsidRDefault="00357B49" w:rsidP="00E63315">
      <w:pPr>
        <w:numPr>
          <w:ilvl w:val="1"/>
          <w:numId w:val="4"/>
        </w:numPr>
      </w:pPr>
      <w:r>
        <w:t>Actively engage the Ames community and promote Ball is Life</w:t>
      </w:r>
      <w:r w:rsidR="00692D7F" w:rsidRPr="00B07458">
        <w:br/>
      </w:r>
    </w:p>
    <w:p w14:paraId="55BF78D0" w14:textId="77777777" w:rsidR="00692D7F" w:rsidRPr="00B07458" w:rsidRDefault="00692D7F" w:rsidP="00692D7F">
      <w:pPr>
        <w:numPr>
          <w:ilvl w:val="0"/>
          <w:numId w:val="4"/>
        </w:numPr>
      </w:pPr>
      <w:r w:rsidRPr="00B07458">
        <w:t>The Treasurer shall:</w:t>
      </w:r>
    </w:p>
    <w:p w14:paraId="2D8AA98B" w14:textId="77777777" w:rsidR="00692D7F" w:rsidRDefault="00692D7F" w:rsidP="00692D7F">
      <w:pPr>
        <w:numPr>
          <w:ilvl w:val="1"/>
          <w:numId w:val="4"/>
        </w:numPr>
      </w:pPr>
      <w:r w:rsidRPr="00B07458">
        <w:t>Serve as</w:t>
      </w:r>
      <w:r>
        <w:t xml:space="preserve"> chief financial officer of Ball is Life</w:t>
      </w:r>
    </w:p>
    <w:p w14:paraId="3B96F524" w14:textId="77777777" w:rsidR="00692D7F" w:rsidRPr="00B07458" w:rsidRDefault="00692D7F" w:rsidP="00692D7F">
      <w:pPr>
        <w:numPr>
          <w:ilvl w:val="1"/>
          <w:numId w:val="4"/>
        </w:numPr>
      </w:pPr>
      <w:r>
        <w:t>Manage all equipment and funds collected by Ball is Life</w:t>
      </w:r>
    </w:p>
    <w:p w14:paraId="29473009" w14:textId="77777777" w:rsidR="00692D7F" w:rsidRPr="00B07458" w:rsidRDefault="00692D7F" w:rsidP="00692D7F">
      <w:pPr>
        <w:numPr>
          <w:ilvl w:val="1"/>
          <w:numId w:val="4"/>
        </w:numPr>
      </w:pPr>
      <w:r>
        <w:t>Present Ball is Life</w:t>
      </w:r>
      <w:r w:rsidRPr="00B07458">
        <w:t xml:space="preserve"> and GSB with a yearly budget for approval</w:t>
      </w:r>
    </w:p>
    <w:p w14:paraId="2B0A8776" w14:textId="77777777" w:rsidR="00692D7F" w:rsidRPr="00B07458" w:rsidRDefault="00692D7F" w:rsidP="00692D7F">
      <w:pPr>
        <w:numPr>
          <w:ilvl w:val="1"/>
          <w:numId w:val="4"/>
        </w:numPr>
      </w:pPr>
      <w:r w:rsidRPr="00B07458">
        <w:t>Act as a signatory representative in a</w:t>
      </w:r>
      <w:r>
        <w:t>ll transactions approved by Ball is Life</w:t>
      </w:r>
    </w:p>
    <w:p w14:paraId="4DFB8A90" w14:textId="77777777" w:rsidR="00692D7F" w:rsidRPr="00B07458" w:rsidRDefault="00692D7F" w:rsidP="00692D7F">
      <w:pPr>
        <w:numPr>
          <w:ilvl w:val="1"/>
          <w:numId w:val="4"/>
        </w:numPr>
      </w:pPr>
      <w:r w:rsidRPr="00B07458">
        <w:t>Carry out duties de</w:t>
      </w:r>
      <w:r>
        <w:t>legated by the President of Ball is Life</w:t>
      </w:r>
      <w:r w:rsidRPr="00B07458">
        <w:br/>
      </w:r>
    </w:p>
    <w:p w14:paraId="45FFA834" w14:textId="77777777" w:rsidR="00692D7F" w:rsidRPr="00B07458" w:rsidRDefault="00692D7F" w:rsidP="00692D7F">
      <w:pPr>
        <w:numPr>
          <w:ilvl w:val="0"/>
          <w:numId w:val="4"/>
        </w:numPr>
      </w:pPr>
      <w:r w:rsidRPr="00B07458">
        <w:t>The Secretary shall:</w:t>
      </w:r>
    </w:p>
    <w:p w14:paraId="7BE4B053" w14:textId="77777777" w:rsidR="00692D7F" w:rsidRPr="00B07458" w:rsidRDefault="00692D7F" w:rsidP="00692D7F">
      <w:pPr>
        <w:numPr>
          <w:ilvl w:val="1"/>
          <w:numId w:val="4"/>
        </w:numPr>
      </w:pPr>
      <w:r>
        <w:t>Take minutes of all Ball is Life</w:t>
      </w:r>
      <w:r w:rsidRPr="00B07458">
        <w:t xml:space="preserve"> meetings</w:t>
      </w:r>
    </w:p>
    <w:p w14:paraId="0F4D4D67" w14:textId="77777777" w:rsidR="00692D7F" w:rsidRPr="00B07458" w:rsidRDefault="00692D7F" w:rsidP="00692D7F">
      <w:pPr>
        <w:numPr>
          <w:ilvl w:val="1"/>
          <w:numId w:val="4"/>
        </w:numPr>
      </w:pPr>
      <w:r w:rsidRPr="00B07458">
        <w:t>Be in charge of attendance for both general and executive membership</w:t>
      </w:r>
    </w:p>
    <w:p w14:paraId="239F159A" w14:textId="77777777" w:rsidR="00692D7F" w:rsidRPr="00B07458" w:rsidRDefault="00692D7F" w:rsidP="00692D7F">
      <w:pPr>
        <w:numPr>
          <w:ilvl w:val="1"/>
          <w:numId w:val="4"/>
        </w:numPr>
      </w:pPr>
      <w:r w:rsidRPr="00B07458">
        <w:t>Carry out duties de</w:t>
      </w:r>
      <w:r>
        <w:t>legated by the President of Ball is Life</w:t>
      </w:r>
      <w:r w:rsidRPr="00B07458">
        <w:br/>
      </w:r>
    </w:p>
    <w:p w14:paraId="290C7CBA" w14:textId="77777777" w:rsidR="00692D7F" w:rsidRPr="00B07458" w:rsidRDefault="00692D7F" w:rsidP="00692D7F">
      <w:pPr>
        <w:numPr>
          <w:ilvl w:val="0"/>
          <w:numId w:val="4"/>
        </w:numPr>
      </w:pPr>
      <w:r>
        <w:t>The</w:t>
      </w:r>
      <w:r w:rsidR="00357B49">
        <w:t xml:space="preserve"> Activities</w:t>
      </w:r>
      <w:r>
        <w:t xml:space="preserve"> Chair</w:t>
      </w:r>
      <w:r w:rsidRPr="00B07458">
        <w:t xml:space="preserve"> shall:</w:t>
      </w:r>
    </w:p>
    <w:p w14:paraId="5F19C5DB" w14:textId="77777777" w:rsidR="00692D7F" w:rsidRDefault="00692D7F" w:rsidP="00692D7F">
      <w:pPr>
        <w:numPr>
          <w:ilvl w:val="1"/>
          <w:numId w:val="4"/>
        </w:numPr>
      </w:pPr>
      <w:r w:rsidRPr="00B07458">
        <w:t>Lo</w:t>
      </w:r>
      <w:r>
        <w:t>g a detailed description of Ball is Life</w:t>
      </w:r>
      <w:r w:rsidRPr="00B07458">
        <w:t xml:space="preserve"> activities and events</w:t>
      </w:r>
    </w:p>
    <w:p w14:paraId="7AC85E0A" w14:textId="77777777" w:rsidR="00357B49" w:rsidRPr="00B07458" w:rsidRDefault="00357B49" w:rsidP="00692D7F">
      <w:pPr>
        <w:numPr>
          <w:ilvl w:val="1"/>
          <w:numId w:val="4"/>
        </w:numPr>
      </w:pPr>
      <w:r>
        <w:t>Monitor volunteer hours of all members</w:t>
      </w:r>
    </w:p>
    <w:p w14:paraId="73CC8CA8" w14:textId="77777777" w:rsidR="00692D7F" w:rsidRPr="00B07458" w:rsidRDefault="00692D7F" w:rsidP="00692D7F">
      <w:pPr>
        <w:numPr>
          <w:ilvl w:val="1"/>
          <w:numId w:val="4"/>
        </w:numPr>
      </w:pPr>
      <w:r>
        <w:t>Attend all major Ball is Life</w:t>
      </w:r>
      <w:r w:rsidRPr="00B07458">
        <w:t xml:space="preserve"> events for documentation purposes</w:t>
      </w:r>
    </w:p>
    <w:p w14:paraId="093CFFF2" w14:textId="77777777" w:rsidR="00692D7F" w:rsidRPr="00B07458" w:rsidRDefault="00692D7F" w:rsidP="00692D7F">
      <w:pPr>
        <w:numPr>
          <w:ilvl w:val="1"/>
          <w:numId w:val="4"/>
        </w:numPr>
      </w:pPr>
      <w:r w:rsidRPr="00B07458">
        <w:t>Carry out duties de</w:t>
      </w:r>
      <w:r>
        <w:t>legated by the President of Ball is Life</w:t>
      </w:r>
      <w:r w:rsidRPr="00B07458">
        <w:br/>
      </w:r>
    </w:p>
    <w:p w14:paraId="0433A496" w14:textId="77777777" w:rsidR="00692D7F" w:rsidRPr="00B07458" w:rsidRDefault="00692D7F" w:rsidP="00692D7F">
      <w:pPr>
        <w:rPr>
          <w:u w:val="single"/>
        </w:rPr>
      </w:pPr>
      <w:r w:rsidRPr="00B07458">
        <w:rPr>
          <w:u w:val="single"/>
        </w:rPr>
        <w:t>Section II Elections and Term of Service</w:t>
      </w:r>
    </w:p>
    <w:p w14:paraId="4C3DAE69" w14:textId="77777777" w:rsidR="00692D7F" w:rsidRPr="00B07458" w:rsidRDefault="00692D7F" w:rsidP="00692D7F">
      <w:pPr>
        <w:numPr>
          <w:ilvl w:val="0"/>
          <w:numId w:val="5"/>
        </w:numPr>
        <w:rPr>
          <w:u w:val="single"/>
        </w:rPr>
      </w:pPr>
      <w:r w:rsidRPr="00B07458">
        <w:t xml:space="preserve">Elections </w:t>
      </w:r>
    </w:p>
    <w:p w14:paraId="7558DA84" w14:textId="77777777" w:rsidR="00692D7F" w:rsidRPr="00B07458" w:rsidRDefault="00357B49" w:rsidP="00692D7F">
      <w:pPr>
        <w:numPr>
          <w:ilvl w:val="1"/>
          <w:numId w:val="5"/>
        </w:numPr>
        <w:rPr>
          <w:u w:val="single"/>
        </w:rPr>
      </w:pPr>
      <w:r>
        <w:t>Any member of Ball is Life</w:t>
      </w:r>
      <w:r w:rsidR="00692D7F" w:rsidRPr="00B07458">
        <w:t xml:space="preserve"> is eligible for office if they meet the requirements presented in Section V</w:t>
      </w:r>
    </w:p>
    <w:p w14:paraId="6CC3FB21" w14:textId="77777777" w:rsidR="00692D7F" w:rsidRPr="00B07458" w:rsidRDefault="00692D7F" w:rsidP="00692D7F">
      <w:pPr>
        <w:numPr>
          <w:ilvl w:val="1"/>
          <w:numId w:val="5"/>
        </w:numPr>
        <w:rPr>
          <w:u w:val="single"/>
        </w:rPr>
      </w:pPr>
      <w:r w:rsidRPr="00B07458">
        <w:t xml:space="preserve">Elections will take place in </w:t>
      </w:r>
      <w:r w:rsidR="00357B49">
        <w:t>September, during the first weeks of the semester</w:t>
      </w:r>
    </w:p>
    <w:p w14:paraId="35860086" w14:textId="77777777" w:rsidR="00692D7F" w:rsidRPr="00B07458" w:rsidRDefault="00692D7F" w:rsidP="00692D7F">
      <w:pPr>
        <w:numPr>
          <w:ilvl w:val="1"/>
          <w:numId w:val="5"/>
        </w:numPr>
        <w:rPr>
          <w:u w:val="single"/>
        </w:rPr>
      </w:pPr>
      <w:r w:rsidRPr="00B07458">
        <w:t>Officer candidates will present a short speech as to why they wish to hold the position. If requested by voting members, candidates may be asked questions and may respond to responses by other members running</w:t>
      </w:r>
    </w:p>
    <w:p w14:paraId="70CEDEEE" w14:textId="77777777" w:rsidR="00692D7F" w:rsidRPr="00B07458" w:rsidRDefault="00692D7F" w:rsidP="00692D7F">
      <w:pPr>
        <w:numPr>
          <w:ilvl w:val="1"/>
          <w:numId w:val="5"/>
        </w:numPr>
        <w:rPr>
          <w:u w:val="single"/>
        </w:rPr>
      </w:pPr>
      <w:r w:rsidRPr="00B07458">
        <w:t>Officers shall be elected by secret ballot and a simple majority vote of the members present</w:t>
      </w:r>
    </w:p>
    <w:p w14:paraId="4B4B50E3" w14:textId="77777777" w:rsidR="00692D7F" w:rsidRPr="00B07458" w:rsidRDefault="00692D7F" w:rsidP="00692D7F">
      <w:pPr>
        <w:numPr>
          <w:ilvl w:val="1"/>
          <w:numId w:val="5"/>
        </w:numPr>
        <w:rPr>
          <w:u w:val="single"/>
        </w:rPr>
      </w:pPr>
      <w:r w:rsidRPr="00B07458">
        <w:t>Re-election of officers is possible</w:t>
      </w:r>
      <w:r w:rsidRPr="00B07458">
        <w:br/>
      </w:r>
    </w:p>
    <w:p w14:paraId="236AFB32" w14:textId="77777777" w:rsidR="00692D7F" w:rsidRPr="00B07458" w:rsidRDefault="00692D7F" w:rsidP="00692D7F">
      <w:pPr>
        <w:ind w:left="1440"/>
        <w:rPr>
          <w:u w:val="single"/>
        </w:rPr>
      </w:pPr>
    </w:p>
    <w:p w14:paraId="5A3361C3" w14:textId="77777777" w:rsidR="00692D7F" w:rsidRPr="00B07458" w:rsidRDefault="00692D7F" w:rsidP="00692D7F">
      <w:pPr>
        <w:numPr>
          <w:ilvl w:val="0"/>
          <w:numId w:val="5"/>
        </w:numPr>
        <w:rPr>
          <w:u w:val="single"/>
        </w:rPr>
      </w:pPr>
      <w:r>
        <w:t>Term</w:t>
      </w:r>
      <w:r w:rsidRPr="00B07458">
        <w:t xml:space="preserve"> of Service</w:t>
      </w:r>
    </w:p>
    <w:p w14:paraId="003A6350" w14:textId="77777777" w:rsidR="00692D7F" w:rsidRPr="00B07458" w:rsidRDefault="00692D7F" w:rsidP="00692D7F">
      <w:pPr>
        <w:numPr>
          <w:ilvl w:val="1"/>
          <w:numId w:val="5"/>
        </w:numPr>
        <w:rPr>
          <w:u w:val="single"/>
        </w:rPr>
      </w:pPr>
      <w:r w:rsidRPr="00B07458">
        <w:t>The President, Vice Pres</w:t>
      </w:r>
      <w:r w:rsidR="00357B49">
        <w:t>ident, Treasurer, Secretary, and Activities Chair, shall serve from the fall</w:t>
      </w:r>
      <w:r w:rsidRPr="00B07458">
        <w:t xml:space="preserve"> se</w:t>
      </w:r>
      <w:r w:rsidR="00357B49">
        <w:t>mester until the start of the next fall</w:t>
      </w:r>
      <w:r w:rsidRPr="00B07458">
        <w:t xml:space="preserve"> semester each year</w:t>
      </w:r>
      <w:r w:rsidRPr="00B07458">
        <w:rPr>
          <w:u w:val="single"/>
        </w:rPr>
        <w:br/>
      </w:r>
    </w:p>
    <w:p w14:paraId="5B00B600" w14:textId="77777777" w:rsidR="00692D7F" w:rsidRPr="00B07458" w:rsidRDefault="00692D7F" w:rsidP="00692D7F">
      <w:pPr>
        <w:rPr>
          <w:u w:val="single"/>
        </w:rPr>
      </w:pPr>
      <w:r w:rsidRPr="00B07458">
        <w:rPr>
          <w:u w:val="single"/>
        </w:rPr>
        <w:t>Section III Removal of Officers</w:t>
      </w:r>
    </w:p>
    <w:p w14:paraId="4552F1D9" w14:textId="77777777" w:rsidR="00692D7F" w:rsidRPr="00B07458" w:rsidRDefault="00692D7F" w:rsidP="00692D7F">
      <w:pPr>
        <w:rPr>
          <w:u w:val="single"/>
        </w:rPr>
      </w:pPr>
      <w:r w:rsidRPr="00B07458">
        <w:t>If any officer is not fulfilling their duties or conducting a mann</w:t>
      </w:r>
      <w:r w:rsidR="00357B49">
        <w:t>er that is not representing Ball is Life</w:t>
      </w:r>
      <w:r w:rsidRPr="00B07458">
        <w:t>, they will be removed by a simple majority vote of all officers and adviser(s)</w:t>
      </w:r>
      <w:r>
        <w:t>.</w:t>
      </w:r>
      <w:r w:rsidRPr="00B07458">
        <w:rPr>
          <w:u w:val="single"/>
        </w:rPr>
        <w:br/>
      </w:r>
    </w:p>
    <w:p w14:paraId="1A14DD83" w14:textId="77777777" w:rsidR="00692D7F" w:rsidRPr="00B07458" w:rsidRDefault="00692D7F" w:rsidP="00692D7F">
      <w:pPr>
        <w:rPr>
          <w:u w:val="single"/>
        </w:rPr>
      </w:pPr>
      <w:r w:rsidRPr="00B07458">
        <w:rPr>
          <w:u w:val="single"/>
        </w:rPr>
        <w:t>Section IV Replacement of Officers</w:t>
      </w:r>
    </w:p>
    <w:p w14:paraId="2D82AF9A" w14:textId="77777777" w:rsidR="00692D7F" w:rsidRPr="00B07458" w:rsidRDefault="00692D7F" w:rsidP="00692D7F">
      <w:r w:rsidRPr="00B07458">
        <w:t>If the office of President, Vice President, Tre</w:t>
      </w:r>
      <w:r w:rsidR="00357B49">
        <w:t>asurer, Secretary, or Activities Chair</w:t>
      </w:r>
      <w:r w:rsidRPr="00B07458">
        <w:t xml:space="preserve"> becomes open the remaining officers will nominate persons for the position and the voting members will vote by secret ballot with a simple majority vote</w:t>
      </w:r>
      <w:r>
        <w:t>.</w:t>
      </w:r>
      <w:r w:rsidRPr="00B07458">
        <w:br/>
      </w:r>
    </w:p>
    <w:p w14:paraId="09976597" w14:textId="77777777" w:rsidR="00692D7F" w:rsidRPr="00B07458" w:rsidRDefault="00692D7F" w:rsidP="00692D7F">
      <w:pPr>
        <w:rPr>
          <w:u w:val="single"/>
        </w:rPr>
      </w:pPr>
      <w:r w:rsidRPr="00B07458">
        <w:rPr>
          <w:u w:val="single"/>
        </w:rPr>
        <w:t>Section V Requirements</w:t>
      </w:r>
    </w:p>
    <w:p w14:paraId="1020FFA4" w14:textId="77777777" w:rsidR="00692D7F" w:rsidRPr="00B07458" w:rsidRDefault="00692D7F" w:rsidP="00692D7F">
      <w:r w:rsidRPr="00B07458">
        <w:t>The officers of this organization must meet the following requirements:</w:t>
      </w:r>
      <w:r w:rsidRPr="00B07458">
        <w:br/>
      </w:r>
    </w:p>
    <w:p w14:paraId="5CFBE961" w14:textId="77777777" w:rsidR="00692D7F" w:rsidRPr="00B07458" w:rsidRDefault="00692D7F" w:rsidP="00692D7F">
      <w:pPr>
        <w:numPr>
          <w:ilvl w:val="0"/>
          <w:numId w:val="3"/>
        </w:numPr>
      </w:pPr>
      <w:r w:rsidRPr="00B07458">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r w:rsidRPr="00B07458">
        <w:br/>
      </w:r>
    </w:p>
    <w:p w14:paraId="47350DEC" w14:textId="77777777" w:rsidR="00692D7F" w:rsidRPr="00B07458" w:rsidRDefault="00692D7F" w:rsidP="00692D7F">
      <w:pPr>
        <w:numPr>
          <w:ilvl w:val="0"/>
          <w:numId w:val="3"/>
        </w:numPr>
      </w:pPr>
      <w:r w:rsidRPr="00B07458">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r w:rsidRPr="00B07458">
        <w:br/>
      </w:r>
    </w:p>
    <w:p w14:paraId="5963EED9" w14:textId="77777777" w:rsidR="00692D7F" w:rsidRPr="00B07458" w:rsidRDefault="00692D7F" w:rsidP="00692D7F">
      <w:pPr>
        <w:numPr>
          <w:ilvl w:val="0"/>
          <w:numId w:val="3"/>
        </w:numPr>
      </w:pPr>
      <w:r w:rsidRPr="00B07458">
        <w:t>Be ineligible to hold an office should the student fail to maintain the requirements as prescribed in (a) and (b)</w:t>
      </w:r>
      <w:r w:rsidRPr="00B07458">
        <w:br/>
      </w:r>
    </w:p>
    <w:p w14:paraId="69CEEC0C" w14:textId="77777777" w:rsidR="00692D7F" w:rsidRPr="00B07458" w:rsidRDefault="00692D7F" w:rsidP="00692D7F"/>
    <w:p w14:paraId="424273CF" w14:textId="77777777" w:rsidR="00692D7F" w:rsidRPr="00B07458" w:rsidRDefault="00692D7F" w:rsidP="00692D7F">
      <w:pPr>
        <w:rPr>
          <w:b/>
        </w:rPr>
      </w:pPr>
      <w:r w:rsidRPr="00B07458">
        <w:rPr>
          <w:b/>
        </w:rPr>
        <w:t>Article VIII Adviser(s)</w:t>
      </w:r>
    </w:p>
    <w:p w14:paraId="0A6191D0" w14:textId="77777777" w:rsidR="00692D7F" w:rsidRDefault="00692D7F" w:rsidP="00692D7F">
      <w:pPr>
        <w:rPr>
          <w:u w:val="single"/>
        </w:rPr>
      </w:pPr>
      <w:r>
        <w:rPr>
          <w:u w:val="single"/>
        </w:rPr>
        <w:t>Section I Adviser Duties</w:t>
      </w:r>
    </w:p>
    <w:p w14:paraId="5C238239" w14:textId="77777777" w:rsidR="00692D7F" w:rsidRPr="00E87464" w:rsidRDefault="00692D7F" w:rsidP="00692D7F">
      <w:pPr>
        <w:numPr>
          <w:ilvl w:val="0"/>
          <w:numId w:val="8"/>
        </w:numPr>
        <w:rPr>
          <w:u w:val="single"/>
        </w:rPr>
      </w:pPr>
      <w:r>
        <w:t>Oversee all officers, member duties, meetings, and activities</w:t>
      </w:r>
    </w:p>
    <w:p w14:paraId="59479E3F" w14:textId="5090C240" w:rsidR="00692D7F" w:rsidRPr="00E87464" w:rsidRDefault="00BB36BD" w:rsidP="00692D7F">
      <w:pPr>
        <w:numPr>
          <w:ilvl w:val="0"/>
          <w:numId w:val="8"/>
        </w:numPr>
        <w:rPr>
          <w:u w:val="single"/>
        </w:rPr>
      </w:pPr>
      <w:r>
        <w:t>Act as a spokesperson for Ball is Life</w:t>
      </w:r>
    </w:p>
    <w:p w14:paraId="60999CB5" w14:textId="77777777" w:rsidR="00DD7F9C" w:rsidRPr="00DD7F9C" w:rsidRDefault="00692D7F" w:rsidP="00692D7F">
      <w:pPr>
        <w:numPr>
          <w:ilvl w:val="0"/>
          <w:numId w:val="8"/>
        </w:numPr>
        <w:rPr>
          <w:u w:val="single"/>
        </w:rPr>
      </w:pPr>
      <w:r>
        <w:t>Se</w:t>
      </w:r>
      <w:r w:rsidR="00BB36BD">
        <w:t>rve as main liaison between Ball is Life</w:t>
      </w:r>
      <w:r>
        <w:t xml:space="preserve"> and Iowa State University faculty and staff</w:t>
      </w:r>
    </w:p>
    <w:p w14:paraId="2B8EB30D" w14:textId="1037DDEC" w:rsidR="00692D7F" w:rsidRPr="00E87464" w:rsidRDefault="00DD7F9C" w:rsidP="00692D7F">
      <w:pPr>
        <w:numPr>
          <w:ilvl w:val="0"/>
          <w:numId w:val="8"/>
        </w:numPr>
        <w:rPr>
          <w:u w:val="single"/>
        </w:rPr>
      </w:pPr>
      <w:r>
        <w:t>Participate in major events and activities</w:t>
      </w:r>
      <w:r w:rsidR="00692D7F" w:rsidRPr="00E87464">
        <w:rPr>
          <w:u w:val="single"/>
        </w:rPr>
        <w:br/>
      </w:r>
    </w:p>
    <w:p w14:paraId="1C77BD3C" w14:textId="77777777" w:rsidR="00692D7F" w:rsidRDefault="00692D7F" w:rsidP="00692D7F">
      <w:pPr>
        <w:rPr>
          <w:u w:val="single"/>
        </w:rPr>
      </w:pPr>
      <w:r>
        <w:rPr>
          <w:u w:val="single"/>
        </w:rPr>
        <w:t>Section II Elections and Term of Service</w:t>
      </w:r>
    </w:p>
    <w:p w14:paraId="38A37386" w14:textId="77777777" w:rsidR="00692D7F" w:rsidRPr="00FC6249" w:rsidRDefault="00692D7F" w:rsidP="00692D7F">
      <w:pPr>
        <w:numPr>
          <w:ilvl w:val="0"/>
          <w:numId w:val="9"/>
        </w:numPr>
        <w:rPr>
          <w:u w:val="single"/>
        </w:rPr>
      </w:pPr>
      <w:r>
        <w:t>Elections</w:t>
      </w:r>
    </w:p>
    <w:p w14:paraId="170C4374" w14:textId="5320EE0E" w:rsidR="00692D7F" w:rsidRPr="00ED24C8" w:rsidRDefault="00DD7F9C" w:rsidP="00ED24C8">
      <w:pPr>
        <w:numPr>
          <w:ilvl w:val="1"/>
          <w:numId w:val="9"/>
        </w:numPr>
        <w:rPr>
          <w:u w:val="single"/>
        </w:rPr>
      </w:pPr>
      <w:r>
        <w:t xml:space="preserve">If there is more than one candidate to be an adviser for Ball is Life, then the top two candidates as decided by the executive board will put up a vote for the entire organization. </w:t>
      </w:r>
      <w:r w:rsidR="00ED24C8">
        <w:t>A majority vote will decide the adviser.</w:t>
      </w:r>
      <w:r w:rsidR="00692D7F">
        <w:br/>
      </w:r>
    </w:p>
    <w:p w14:paraId="4C846EF0" w14:textId="77777777" w:rsidR="00692D7F" w:rsidRPr="00C8180C" w:rsidRDefault="00692D7F" w:rsidP="00692D7F">
      <w:pPr>
        <w:numPr>
          <w:ilvl w:val="0"/>
          <w:numId w:val="9"/>
        </w:numPr>
        <w:rPr>
          <w:u w:val="single"/>
        </w:rPr>
      </w:pPr>
      <w:r>
        <w:t>Term of Service</w:t>
      </w:r>
    </w:p>
    <w:p w14:paraId="315976B7" w14:textId="77777777" w:rsidR="00ED24C8" w:rsidRPr="00AA2334" w:rsidRDefault="00692D7F" w:rsidP="00692D7F">
      <w:pPr>
        <w:numPr>
          <w:ilvl w:val="1"/>
          <w:numId w:val="9"/>
        </w:numPr>
        <w:rPr>
          <w:u w:val="single"/>
        </w:rPr>
      </w:pPr>
      <w:r>
        <w:t>Once appointed and approved, adviser(s) serve for duration of tenure unless Section II terms apply</w:t>
      </w:r>
    </w:p>
    <w:p w14:paraId="442D2D18" w14:textId="1427C976" w:rsidR="00AA2334" w:rsidRPr="00ED24C8" w:rsidRDefault="00AA2334" w:rsidP="00692D7F">
      <w:pPr>
        <w:numPr>
          <w:ilvl w:val="1"/>
          <w:numId w:val="9"/>
        </w:numPr>
        <w:rPr>
          <w:u w:val="single"/>
        </w:rPr>
      </w:pPr>
      <w:r>
        <w:t>A temporary advisor may be allowed to serve for any duration of time the organization sees fit.</w:t>
      </w:r>
    </w:p>
    <w:p w14:paraId="0FA0D710" w14:textId="502C05F9" w:rsidR="00692D7F" w:rsidRDefault="00692D7F" w:rsidP="00ED24C8">
      <w:pPr>
        <w:ind w:left="1440"/>
        <w:rPr>
          <w:u w:val="single"/>
        </w:rPr>
      </w:pPr>
      <w:r>
        <w:rPr>
          <w:u w:val="single"/>
        </w:rPr>
        <w:br/>
      </w:r>
    </w:p>
    <w:p w14:paraId="1E1680F9" w14:textId="27369BFA" w:rsidR="00692D7F" w:rsidRDefault="00692D7F" w:rsidP="00692D7F">
      <w:pPr>
        <w:rPr>
          <w:u w:val="single"/>
        </w:rPr>
      </w:pPr>
      <w:r>
        <w:rPr>
          <w:u w:val="single"/>
        </w:rPr>
        <w:t>Section III Removal of Adviser(s)</w:t>
      </w:r>
      <w:r>
        <w:rPr>
          <w:u w:val="single"/>
        </w:rPr>
        <w:br/>
      </w:r>
      <w:r w:rsidR="00ED24C8">
        <w:t>If any adviser does not fulfill</w:t>
      </w:r>
      <w:r w:rsidR="00ED24C8" w:rsidRPr="00B07458">
        <w:t xml:space="preserve"> their duti</w:t>
      </w:r>
      <w:r w:rsidR="00ED24C8">
        <w:t>es or conducts</w:t>
      </w:r>
      <w:r w:rsidR="00ED24C8" w:rsidRPr="00B07458">
        <w:t xml:space="preserve"> </w:t>
      </w:r>
      <w:r w:rsidR="00ED24C8">
        <w:t xml:space="preserve">himself or herself in </w:t>
      </w:r>
      <w:r w:rsidR="00ED24C8" w:rsidRPr="00B07458">
        <w:t>a mann</w:t>
      </w:r>
      <w:r w:rsidR="00ED24C8">
        <w:t>er that is not representative of Ball is Life</w:t>
      </w:r>
      <w:r w:rsidR="00ED24C8" w:rsidRPr="00B07458">
        <w:t>, they will be removed by a simple majority vote of all officers and adviser(s)</w:t>
      </w:r>
      <w:r w:rsidR="00ED24C8">
        <w:t>.</w:t>
      </w:r>
      <w:r w:rsidR="00ED24C8" w:rsidRPr="00B07458">
        <w:rPr>
          <w:u w:val="single"/>
        </w:rPr>
        <w:br/>
      </w:r>
    </w:p>
    <w:p w14:paraId="605EA221" w14:textId="77777777" w:rsidR="00692D7F" w:rsidRDefault="00692D7F" w:rsidP="00692D7F">
      <w:pPr>
        <w:rPr>
          <w:u w:val="single"/>
        </w:rPr>
      </w:pPr>
      <w:r>
        <w:rPr>
          <w:u w:val="single"/>
        </w:rPr>
        <w:t>Section IV Replacement of Adviser(s)</w:t>
      </w:r>
    </w:p>
    <w:p w14:paraId="297EA561" w14:textId="10FB60C9" w:rsidR="00692D7F" w:rsidRPr="00EA140C" w:rsidRDefault="00692D7F" w:rsidP="00692D7F">
      <w:r>
        <w:t xml:space="preserve">In the case that an adviser needs replaced, Section II part a will be put into effect. </w:t>
      </w:r>
      <w:r w:rsidR="00ED24C8">
        <w:t>Candidates will be approved by the exec board.</w:t>
      </w:r>
    </w:p>
    <w:p w14:paraId="7A9B4876" w14:textId="77777777" w:rsidR="00692D7F" w:rsidRPr="00B07458" w:rsidRDefault="00692D7F" w:rsidP="00692D7F">
      <w:pPr>
        <w:rPr>
          <w:u w:val="single"/>
        </w:rPr>
      </w:pPr>
      <w:r>
        <w:rPr>
          <w:u w:val="single"/>
        </w:rPr>
        <w:br/>
      </w:r>
    </w:p>
    <w:p w14:paraId="3237C8FC" w14:textId="77777777" w:rsidR="00692D7F" w:rsidRPr="007D46F1" w:rsidRDefault="00692D7F" w:rsidP="00692D7F">
      <w:pPr>
        <w:rPr>
          <w:b/>
        </w:rPr>
      </w:pPr>
      <w:r w:rsidRPr="00B07458">
        <w:rPr>
          <w:b/>
        </w:rPr>
        <w:t>Article IX Finances</w:t>
      </w:r>
    </w:p>
    <w:p w14:paraId="2126379A" w14:textId="77777777" w:rsidR="00692D7F" w:rsidRDefault="00692D7F" w:rsidP="00692D7F">
      <w:pPr>
        <w:numPr>
          <w:ilvl w:val="0"/>
          <w:numId w:val="6"/>
        </w:numPr>
      </w:pPr>
      <w:r w:rsidRPr="00A211EE">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br/>
      </w:r>
    </w:p>
    <w:p w14:paraId="522FD06F" w14:textId="7A37F6C0" w:rsidR="00692D7F" w:rsidRPr="00A211EE" w:rsidRDefault="00F21F09" w:rsidP="00692D7F">
      <w:pPr>
        <w:numPr>
          <w:ilvl w:val="0"/>
          <w:numId w:val="6"/>
        </w:numPr>
      </w:pPr>
      <w:r>
        <w:t>Dues will be $10 per year. They will cover general expenses, athletic meetings, and events.</w:t>
      </w:r>
    </w:p>
    <w:p w14:paraId="0F5C02BA" w14:textId="32F1EB5D" w:rsidR="00692D7F" w:rsidRDefault="00692D7F" w:rsidP="00692D7F">
      <w:pPr>
        <w:rPr>
          <w:b/>
        </w:rPr>
      </w:pPr>
      <w:r>
        <w:rPr>
          <w:b/>
        </w:rPr>
        <w:br/>
      </w:r>
      <w:r w:rsidRPr="00B07458">
        <w:rPr>
          <w:b/>
        </w:rPr>
        <w:t>Article X</w:t>
      </w:r>
      <w:r w:rsidR="004F1ACB">
        <w:rPr>
          <w:b/>
        </w:rPr>
        <w:t xml:space="preserve"> Amendments and Rat</w:t>
      </w:r>
      <w:r w:rsidR="00F21F09">
        <w:rPr>
          <w:b/>
        </w:rPr>
        <w:t>ification</w:t>
      </w:r>
    </w:p>
    <w:p w14:paraId="57E14939" w14:textId="77777777" w:rsidR="00692D7F" w:rsidRDefault="00692D7F" w:rsidP="00692D7F">
      <w:pPr>
        <w:rPr>
          <w:u w:val="single"/>
        </w:rPr>
      </w:pPr>
      <w:r w:rsidRPr="0001538C">
        <w:rPr>
          <w:u w:val="single"/>
        </w:rPr>
        <w:t>Section I Meetings</w:t>
      </w:r>
    </w:p>
    <w:p w14:paraId="78C2FDA0" w14:textId="25724E4A" w:rsidR="00692D7F" w:rsidRDefault="00F21F09" w:rsidP="00692D7F">
      <w:pPr>
        <w:numPr>
          <w:ilvl w:val="0"/>
          <w:numId w:val="7"/>
        </w:numPr>
      </w:pPr>
      <w:r>
        <w:t>Ball is Life</w:t>
      </w:r>
      <w:r w:rsidR="00692D7F">
        <w:t xml:space="preserve"> Officers shall meet biweekly. The </w:t>
      </w:r>
      <w:r>
        <w:t xml:space="preserve">executive </w:t>
      </w:r>
      <w:r w:rsidR="00692D7F">
        <w:t>board may change the meeting time only in the event of a 2/3 majority in favor of the change</w:t>
      </w:r>
      <w:r w:rsidR="00692D7F">
        <w:br/>
      </w:r>
    </w:p>
    <w:p w14:paraId="6B88CEDF" w14:textId="5C2A62B4" w:rsidR="00692D7F" w:rsidRPr="0001538C" w:rsidRDefault="00F21F09" w:rsidP="00692D7F">
      <w:pPr>
        <w:numPr>
          <w:ilvl w:val="0"/>
          <w:numId w:val="7"/>
        </w:numPr>
      </w:pPr>
      <w:r>
        <w:t>Ball is Life</w:t>
      </w:r>
      <w:r w:rsidR="00692D7F">
        <w:t xml:space="preserve"> General </w:t>
      </w:r>
      <w:r>
        <w:t xml:space="preserve">Meetings shall take place 2-4 times </w:t>
      </w:r>
      <w:r w:rsidR="00692D7F">
        <w:t>per month. The meeting time will be determ</w:t>
      </w:r>
      <w:r>
        <w:t>ined by a majority vote of the executive b</w:t>
      </w:r>
      <w:r w:rsidR="00692D7F">
        <w:t>oard</w:t>
      </w:r>
    </w:p>
    <w:p w14:paraId="7A7522A4" w14:textId="77777777" w:rsidR="00692D7F" w:rsidRDefault="00692D7F" w:rsidP="00692D7F">
      <w:pPr>
        <w:rPr>
          <w:b/>
        </w:rPr>
      </w:pPr>
    </w:p>
    <w:p w14:paraId="7ABEE17D" w14:textId="77777777" w:rsidR="00692D7F" w:rsidRDefault="00692D7F" w:rsidP="00692D7F">
      <w:pPr>
        <w:rPr>
          <w:u w:val="single"/>
        </w:rPr>
      </w:pPr>
      <w:r>
        <w:rPr>
          <w:u w:val="single"/>
        </w:rPr>
        <w:t>Section II Amendments</w:t>
      </w:r>
    </w:p>
    <w:p w14:paraId="07DD789E" w14:textId="77777777" w:rsidR="00692D7F" w:rsidRDefault="00692D7F" w:rsidP="00692D7F">
      <w:pPr>
        <w:rPr>
          <w:u w:val="single"/>
        </w:rPr>
      </w:pPr>
      <w:r>
        <w:t>Amendments to this constitution must be brought about in a general meeting. The amendment will be discussed and voted on at the next general meeting. A 2/3 vote in favor of the amendment of all present members is required for its passing. If amended, the constitution will be submitted within 10 days to Student Activities Center for approval.</w:t>
      </w:r>
      <w:r>
        <w:br/>
      </w:r>
    </w:p>
    <w:p w14:paraId="5668F0C8" w14:textId="77777777" w:rsidR="00692D7F" w:rsidRPr="00A211EE" w:rsidRDefault="00692D7F" w:rsidP="00692D7F">
      <w:pPr>
        <w:rPr>
          <w:u w:val="single"/>
        </w:rPr>
      </w:pPr>
      <w:r>
        <w:rPr>
          <w:u w:val="single"/>
        </w:rPr>
        <w:t xml:space="preserve">Section III Constitution </w:t>
      </w:r>
    </w:p>
    <w:p w14:paraId="12EA0904" w14:textId="0771D08E" w:rsidR="00692D7F" w:rsidRPr="00B07458" w:rsidRDefault="00692D7F" w:rsidP="00692D7F">
      <w:pPr>
        <w:rPr>
          <w:b/>
        </w:rPr>
      </w:pPr>
      <w:r>
        <w:t>This constitution shall become effective upon a</w:t>
      </w:r>
      <w:r w:rsidR="00FD71F0">
        <w:t>pproval by a vote of 2/3 of Ball is Life</w:t>
      </w:r>
      <w:r>
        <w:t xml:space="preserve"> members. Ratified constitutions must be submitted to Student Activities Center within 10 days for final approval.</w:t>
      </w:r>
    </w:p>
    <w:p w14:paraId="3768A88F" w14:textId="77777777" w:rsidR="002D5DBC" w:rsidRDefault="002D5DBC"/>
    <w:sectPr w:rsidR="002D5DBC" w:rsidSect="002E7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926"/>
    <w:multiLevelType w:val="hybridMultilevel"/>
    <w:tmpl w:val="FCF60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D4E58"/>
    <w:multiLevelType w:val="hybridMultilevel"/>
    <w:tmpl w:val="BDB67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83252"/>
    <w:multiLevelType w:val="hybridMultilevel"/>
    <w:tmpl w:val="61AEC4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B5383"/>
    <w:multiLevelType w:val="hybridMultilevel"/>
    <w:tmpl w:val="C9D0EC3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D642D"/>
    <w:multiLevelType w:val="hybridMultilevel"/>
    <w:tmpl w:val="A0462E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27BB0"/>
    <w:multiLevelType w:val="hybridMultilevel"/>
    <w:tmpl w:val="D4D21D0E"/>
    <w:lvl w:ilvl="0" w:tplc="F6E68A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938E9"/>
    <w:multiLevelType w:val="hybridMultilevel"/>
    <w:tmpl w:val="25EAC7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953DEC"/>
    <w:multiLevelType w:val="hybridMultilevel"/>
    <w:tmpl w:val="6A1C1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E35A03"/>
    <w:multiLevelType w:val="hybridMultilevel"/>
    <w:tmpl w:val="D76CCC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8772BE"/>
    <w:multiLevelType w:val="hybridMultilevel"/>
    <w:tmpl w:val="12024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87954"/>
    <w:multiLevelType w:val="hybridMultilevel"/>
    <w:tmpl w:val="C7966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
  </w:num>
  <w:num w:numId="5">
    <w:abstractNumId w:val="6"/>
  </w:num>
  <w:num w:numId="6">
    <w:abstractNumId w:val="5"/>
  </w:num>
  <w:num w:numId="7">
    <w:abstractNumId w:val="8"/>
  </w:num>
  <w:num w:numId="8">
    <w:abstractNumId w:val="1"/>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7F"/>
    <w:rsid w:val="00170BF5"/>
    <w:rsid w:val="002D5DBC"/>
    <w:rsid w:val="002E74BC"/>
    <w:rsid w:val="00357B49"/>
    <w:rsid w:val="004F1ACB"/>
    <w:rsid w:val="00692D7F"/>
    <w:rsid w:val="007F7F7F"/>
    <w:rsid w:val="00AA2334"/>
    <w:rsid w:val="00BB36BD"/>
    <w:rsid w:val="00CA32C8"/>
    <w:rsid w:val="00DC22BB"/>
    <w:rsid w:val="00DD7F9C"/>
    <w:rsid w:val="00E63315"/>
    <w:rsid w:val="00E939AF"/>
    <w:rsid w:val="00ED24C8"/>
    <w:rsid w:val="00F21F09"/>
    <w:rsid w:val="00FD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EC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7F"/>
    <w:rPr>
      <w:rFonts w:ascii="Times New Roman" w:eastAsia="Times New Roman" w:hAnsi="Times New Roman" w:cs="Times New Roman"/>
    </w:rPr>
  </w:style>
  <w:style w:type="paragraph" w:styleId="Heading1">
    <w:name w:val="heading 1"/>
    <w:basedOn w:val="Normal"/>
    <w:next w:val="Normal"/>
    <w:link w:val="Heading1Char1"/>
    <w:qFormat/>
    <w:rsid w:val="00692D7F"/>
    <w:pPr>
      <w:keepNext/>
      <w:outlineLvl w:val="0"/>
    </w:pPr>
    <w:rPr>
      <w:b/>
      <w:bCs/>
    </w:rPr>
  </w:style>
  <w:style w:type="paragraph" w:styleId="Heading2">
    <w:name w:val="heading 2"/>
    <w:basedOn w:val="Normal"/>
    <w:next w:val="Normal"/>
    <w:link w:val="Heading2Char"/>
    <w:qFormat/>
    <w:rsid w:val="00692D7F"/>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92D7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92D7F"/>
    <w:rPr>
      <w:rFonts w:ascii="Times New Roman" w:eastAsia="Times New Roman" w:hAnsi="Times New Roman" w:cs="Times New Roman"/>
      <w:u w:val="single"/>
    </w:rPr>
  </w:style>
  <w:style w:type="character" w:customStyle="1" w:styleId="Heading1Char1">
    <w:name w:val="Heading 1 Char1"/>
    <w:link w:val="Heading1"/>
    <w:rsid w:val="00692D7F"/>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7F"/>
    <w:rPr>
      <w:rFonts w:ascii="Times New Roman" w:eastAsia="Times New Roman" w:hAnsi="Times New Roman" w:cs="Times New Roman"/>
    </w:rPr>
  </w:style>
  <w:style w:type="paragraph" w:styleId="Heading1">
    <w:name w:val="heading 1"/>
    <w:basedOn w:val="Normal"/>
    <w:next w:val="Normal"/>
    <w:link w:val="Heading1Char1"/>
    <w:qFormat/>
    <w:rsid w:val="00692D7F"/>
    <w:pPr>
      <w:keepNext/>
      <w:outlineLvl w:val="0"/>
    </w:pPr>
    <w:rPr>
      <w:b/>
      <w:bCs/>
    </w:rPr>
  </w:style>
  <w:style w:type="paragraph" w:styleId="Heading2">
    <w:name w:val="heading 2"/>
    <w:basedOn w:val="Normal"/>
    <w:next w:val="Normal"/>
    <w:link w:val="Heading2Char"/>
    <w:qFormat/>
    <w:rsid w:val="00692D7F"/>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92D7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92D7F"/>
    <w:rPr>
      <w:rFonts w:ascii="Times New Roman" w:eastAsia="Times New Roman" w:hAnsi="Times New Roman" w:cs="Times New Roman"/>
      <w:u w:val="single"/>
    </w:rPr>
  </w:style>
  <w:style w:type="character" w:customStyle="1" w:styleId="Heading1Char1">
    <w:name w:val="Heading 1 Char1"/>
    <w:link w:val="Heading1"/>
    <w:rsid w:val="00692D7F"/>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1432</Words>
  <Characters>8164</Characters>
  <Application>Microsoft Macintosh Word</Application>
  <DocSecurity>0</DocSecurity>
  <Lines>68</Lines>
  <Paragraphs>19</Paragraphs>
  <ScaleCrop>false</ScaleCrop>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Thielen</dc:creator>
  <cp:keywords/>
  <dc:description/>
  <cp:lastModifiedBy>Brian Thielen</cp:lastModifiedBy>
  <cp:revision>13</cp:revision>
  <dcterms:created xsi:type="dcterms:W3CDTF">2015-03-31T00:46:00Z</dcterms:created>
  <dcterms:modified xsi:type="dcterms:W3CDTF">2015-05-15T17:59:00Z</dcterms:modified>
</cp:coreProperties>
</file>